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25D40A0A" w14:textId="7BD3B9EF" w:rsidR="00CA4E1E" w:rsidRP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="007D4AA8">
        <w:rPr>
          <w:rFonts w:ascii="Times New Roman" w:hAnsi="Times New Roman" w:cs="Times New Roman"/>
          <w:b/>
          <w:sz w:val="28"/>
          <w:szCs w:val="28"/>
          <w:u w:val="single"/>
        </w:rPr>
        <w:t>04110102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7D4AA8">
        <w:rPr>
          <w:rFonts w:ascii="Times New Roman" w:hAnsi="Times New Roman" w:cs="Times New Roman"/>
          <w:b/>
          <w:sz w:val="28"/>
          <w:szCs w:val="28"/>
          <w:u w:val="single"/>
        </w:rPr>
        <w:t>Учет и аудит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»,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604A83" w:rsidRPr="00CA4E1E" w14:paraId="6D6DC74C" w14:textId="77777777" w:rsidTr="00E32657">
        <w:tc>
          <w:tcPr>
            <w:tcW w:w="567" w:type="dxa"/>
            <w:vAlign w:val="bottom"/>
          </w:tcPr>
          <w:p w14:paraId="6E18A717" w14:textId="52E03A14" w:rsidR="00604A83" w:rsidRPr="00592B00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EFFF6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Абильбекова Амина Акылбековна </w:t>
            </w:r>
          </w:p>
        </w:tc>
        <w:tc>
          <w:tcPr>
            <w:tcW w:w="1418" w:type="dxa"/>
          </w:tcPr>
          <w:p w14:paraId="1A3E5BB5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550F256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339D7CAE" w14:textId="77777777" w:rsidTr="00E32657">
        <w:tc>
          <w:tcPr>
            <w:tcW w:w="567" w:type="dxa"/>
            <w:vAlign w:val="bottom"/>
          </w:tcPr>
          <w:p w14:paraId="2783AAB1" w14:textId="7F20E58E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81A5A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Бухова Елизавета Алексеевна </w:t>
            </w:r>
          </w:p>
        </w:tc>
        <w:tc>
          <w:tcPr>
            <w:tcW w:w="1418" w:type="dxa"/>
          </w:tcPr>
          <w:p w14:paraId="60579E33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C5CEA84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290B3EC7" w14:textId="77777777" w:rsidTr="00E32657">
        <w:tc>
          <w:tcPr>
            <w:tcW w:w="567" w:type="dxa"/>
            <w:vAlign w:val="bottom"/>
          </w:tcPr>
          <w:p w14:paraId="3BC4F7ED" w14:textId="2C13860D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81B56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Гусова Амелия Руслановна </w:t>
            </w:r>
          </w:p>
        </w:tc>
        <w:tc>
          <w:tcPr>
            <w:tcW w:w="1418" w:type="dxa"/>
          </w:tcPr>
          <w:p w14:paraId="4AED7CB8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3D68DD1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1999ACE5" w14:textId="77777777" w:rsidTr="00E32657">
        <w:tc>
          <w:tcPr>
            <w:tcW w:w="567" w:type="dxa"/>
            <w:vAlign w:val="bottom"/>
          </w:tcPr>
          <w:p w14:paraId="2F742672" w14:textId="040A782B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3A833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Калабиден Диана Қайырбекқызы</w:t>
            </w:r>
          </w:p>
        </w:tc>
        <w:tc>
          <w:tcPr>
            <w:tcW w:w="1418" w:type="dxa"/>
          </w:tcPr>
          <w:p w14:paraId="3F887CA0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221E6A1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57453C7B" w14:textId="77777777" w:rsidTr="00E32657">
        <w:tc>
          <w:tcPr>
            <w:tcW w:w="567" w:type="dxa"/>
            <w:vAlign w:val="bottom"/>
          </w:tcPr>
          <w:p w14:paraId="378A9127" w14:textId="20B0BC20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F5557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Колмакова Анастасия Денисовна </w:t>
            </w:r>
          </w:p>
        </w:tc>
        <w:tc>
          <w:tcPr>
            <w:tcW w:w="1418" w:type="dxa"/>
          </w:tcPr>
          <w:p w14:paraId="4DA9D215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6ED438D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74A168C2" w14:textId="77777777" w:rsidTr="00E32657">
        <w:tc>
          <w:tcPr>
            <w:tcW w:w="567" w:type="dxa"/>
            <w:vAlign w:val="bottom"/>
          </w:tcPr>
          <w:p w14:paraId="162E26BC" w14:textId="372DDB70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0AAEE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Курчатова Дарья Олеговна </w:t>
            </w:r>
          </w:p>
        </w:tc>
        <w:tc>
          <w:tcPr>
            <w:tcW w:w="1418" w:type="dxa"/>
          </w:tcPr>
          <w:p w14:paraId="5FFA1B84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8FE737E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7645BBB8" w14:textId="77777777" w:rsidTr="007F4DFC">
        <w:tc>
          <w:tcPr>
            <w:tcW w:w="567" w:type="dxa"/>
            <w:vAlign w:val="bottom"/>
          </w:tcPr>
          <w:p w14:paraId="6F3CDF52" w14:textId="754819EC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14:paraId="0D504EF1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Қаратай Ануар Эльдарұлы</w:t>
            </w:r>
          </w:p>
        </w:tc>
        <w:tc>
          <w:tcPr>
            <w:tcW w:w="1418" w:type="dxa"/>
          </w:tcPr>
          <w:p w14:paraId="5CF13AA8" w14:textId="77777777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D642755" w14:textId="77777777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4E2D8E21" w14:textId="77777777" w:rsidTr="00E32657">
        <w:tc>
          <w:tcPr>
            <w:tcW w:w="567" w:type="dxa"/>
            <w:vAlign w:val="bottom"/>
          </w:tcPr>
          <w:p w14:paraId="6C3F8BDC" w14:textId="6A176273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5673D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Лукьянова Арина Сергеевна </w:t>
            </w:r>
          </w:p>
        </w:tc>
        <w:tc>
          <w:tcPr>
            <w:tcW w:w="1418" w:type="dxa"/>
          </w:tcPr>
          <w:p w14:paraId="67B673C9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D84E40C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5F1F0F68" w14:textId="77777777" w:rsidTr="00E32657">
        <w:tc>
          <w:tcPr>
            <w:tcW w:w="567" w:type="dxa"/>
            <w:vAlign w:val="bottom"/>
          </w:tcPr>
          <w:p w14:paraId="44B265CC" w14:textId="1E28CF63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82CD6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Мирошникова Эвелина Витальевна </w:t>
            </w:r>
          </w:p>
        </w:tc>
        <w:tc>
          <w:tcPr>
            <w:tcW w:w="1418" w:type="dxa"/>
          </w:tcPr>
          <w:p w14:paraId="6DDCCC88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A9F5F7D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1F57511D" w14:textId="77777777" w:rsidTr="00E32657">
        <w:tc>
          <w:tcPr>
            <w:tcW w:w="567" w:type="dxa"/>
            <w:vAlign w:val="bottom"/>
          </w:tcPr>
          <w:p w14:paraId="459EF02F" w14:textId="4EEF7792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710806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Сарсенова Дильяна Азаматовна </w:t>
            </w:r>
          </w:p>
        </w:tc>
        <w:tc>
          <w:tcPr>
            <w:tcW w:w="1418" w:type="dxa"/>
          </w:tcPr>
          <w:p w14:paraId="744DBCEC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555958E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25970357" w14:textId="77777777" w:rsidTr="00E32657">
        <w:tc>
          <w:tcPr>
            <w:tcW w:w="567" w:type="dxa"/>
            <w:vAlign w:val="bottom"/>
          </w:tcPr>
          <w:p w14:paraId="73CF87EB" w14:textId="2B58F525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E4006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Сенькина Ангелина Максимовна </w:t>
            </w:r>
          </w:p>
        </w:tc>
        <w:tc>
          <w:tcPr>
            <w:tcW w:w="1418" w:type="dxa"/>
          </w:tcPr>
          <w:p w14:paraId="010B178D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19328F5" w14:textId="77777777" w:rsidR="00604A83" w:rsidRPr="00CA4E1E" w:rsidRDefault="00604A83" w:rsidP="0060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2A18B5F8" w14:textId="77777777" w:rsidTr="00E32657">
        <w:tc>
          <w:tcPr>
            <w:tcW w:w="567" w:type="dxa"/>
            <w:vAlign w:val="bottom"/>
          </w:tcPr>
          <w:p w14:paraId="2D67F8C3" w14:textId="2BF0D02B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F0C00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Сивкова Александра Сергеевна </w:t>
            </w:r>
          </w:p>
        </w:tc>
        <w:tc>
          <w:tcPr>
            <w:tcW w:w="1418" w:type="dxa"/>
          </w:tcPr>
          <w:p w14:paraId="243C0BD8" w14:textId="77777777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E9F2344" w14:textId="77777777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2A2A65B6" w14:textId="77777777" w:rsidTr="00E32657">
        <w:tc>
          <w:tcPr>
            <w:tcW w:w="567" w:type="dxa"/>
            <w:vAlign w:val="bottom"/>
          </w:tcPr>
          <w:p w14:paraId="1109A727" w14:textId="43992112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5E39E7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Сумина Арина Алексеевна </w:t>
            </w:r>
          </w:p>
        </w:tc>
        <w:tc>
          <w:tcPr>
            <w:tcW w:w="1418" w:type="dxa"/>
          </w:tcPr>
          <w:p w14:paraId="4BE033FD" w14:textId="77777777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33743A1" w14:textId="77777777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08A2DDB2" w14:textId="77777777" w:rsidTr="00E32657">
        <w:tc>
          <w:tcPr>
            <w:tcW w:w="567" w:type="dxa"/>
            <w:vAlign w:val="bottom"/>
          </w:tcPr>
          <w:p w14:paraId="378CB216" w14:textId="7EE1B73E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8CDF6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Трифонов Никита Семенович </w:t>
            </w:r>
          </w:p>
        </w:tc>
        <w:tc>
          <w:tcPr>
            <w:tcW w:w="1418" w:type="dxa"/>
          </w:tcPr>
          <w:p w14:paraId="20221349" w14:textId="77777777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64AA4D8" w14:textId="77777777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61C22A53" w14:textId="77777777" w:rsidTr="00E32657">
        <w:tc>
          <w:tcPr>
            <w:tcW w:w="567" w:type="dxa"/>
            <w:vAlign w:val="bottom"/>
          </w:tcPr>
          <w:p w14:paraId="6B1FA65D" w14:textId="0C5DB015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E4089" w14:textId="77777777" w:rsidR="00604A83" w:rsidRPr="00604A83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Царегородцева Алина Максимовна </w:t>
            </w:r>
          </w:p>
        </w:tc>
        <w:tc>
          <w:tcPr>
            <w:tcW w:w="1418" w:type="dxa"/>
          </w:tcPr>
          <w:p w14:paraId="473EA042" w14:textId="77777777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896F1AC" w14:textId="77777777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73922FD0" w14:textId="77777777" w:rsidTr="007F4DFC">
        <w:tc>
          <w:tcPr>
            <w:tcW w:w="567" w:type="dxa"/>
            <w:vAlign w:val="bottom"/>
          </w:tcPr>
          <w:p w14:paraId="244C2A98" w14:textId="7D4DE289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</w:tcPr>
          <w:p w14:paraId="190AD619" w14:textId="77777777" w:rsidR="00604A83" w:rsidRPr="00CA4E1E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C43E7E" w14:textId="1EA31503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69E5791" w14:textId="7169E562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2E808E3E" w14:textId="77777777" w:rsidTr="007F4DFC">
        <w:tc>
          <w:tcPr>
            <w:tcW w:w="567" w:type="dxa"/>
            <w:vAlign w:val="bottom"/>
          </w:tcPr>
          <w:p w14:paraId="4A412C1B" w14:textId="6D48AEBF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</w:tcPr>
          <w:p w14:paraId="4145F73A" w14:textId="77777777" w:rsidR="00604A83" w:rsidRPr="00CA4E1E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2A49BB" w14:textId="0691E3E1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55B66B8" w14:textId="25DFEB35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669A4398" w14:textId="77777777" w:rsidTr="007F4DFC">
        <w:tc>
          <w:tcPr>
            <w:tcW w:w="567" w:type="dxa"/>
            <w:vAlign w:val="bottom"/>
          </w:tcPr>
          <w:p w14:paraId="14DD9B7F" w14:textId="6EFE380D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6096" w:type="dxa"/>
          </w:tcPr>
          <w:p w14:paraId="14A308BE" w14:textId="77777777" w:rsidR="00604A83" w:rsidRPr="00CA4E1E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931DF1" w14:textId="1A4F1A23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FF073E1" w14:textId="67AA67EF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4C0B7837" w14:textId="77777777" w:rsidTr="007F4DFC">
        <w:tc>
          <w:tcPr>
            <w:tcW w:w="567" w:type="dxa"/>
            <w:vAlign w:val="bottom"/>
          </w:tcPr>
          <w:p w14:paraId="47201BA6" w14:textId="4309689A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6096" w:type="dxa"/>
          </w:tcPr>
          <w:p w14:paraId="35D18BB1" w14:textId="77777777" w:rsidR="00604A83" w:rsidRPr="00CA4E1E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E8DDB7" w14:textId="0F623702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A8E9C34" w14:textId="45E512E1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04A83" w:rsidRPr="00CA4E1E" w14:paraId="618B4456" w14:textId="77777777" w:rsidTr="007F4DFC">
        <w:tc>
          <w:tcPr>
            <w:tcW w:w="567" w:type="dxa"/>
            <w:vAlign w:val="bottom"/>
          </w:tcPr>
          <w:p w14:paraId="6F0FC399" w14:textId="79C443DA" w:rsidR="00604A83" w:rsidRPr="00CA4E1E" w:rsidRDefault="00592B00" w:rsidP="00604A8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6096" w:type="dxa"/>
          </w:tcPr>
          <w:p w14:paraId="4ACFBAD2" w14:textId="77777777" w:rsidR="00604A83" w:rsidRPr="00CA4E1E" w:rsidRDefault="00604A83" w:rsidP="00604A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3ED60B" w14:textId="001222B3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BA62FF9" w14:textId="52C9E227" w:rsidR="00604A83" w:rsidRPr="00E86598" w:rsidRDefault="00604A83" w:rsidP="00604A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4D6CB86E" w14:textId="77777777" w:rsidR="007E6447" w:rsidRDefault="007E6447" w:rsidP="007E6447">
      <w:pPr>
        <w:spacing w:after="0"/>
        <w:jc w:val="center"/>
        <w:rPr>
          <w:rFonts w:ascii="Times New Roman" w:hAnsi="Times New Roman" w:cs="Times New Roman"/>
        </w:rPr>
      </w:pPr>
    </w:p>
    <w:p w14:paraId="69C0C0AE" w14:textId="79E61723" w:rsidR="006C12DF" w:rsidRPr="00F723DA" w:rsidRDefault="007F4DFC" w:rsidP="00CA4E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7304A"/>
    <w:rsid w:val="004D759D"/>
    <w:rsid w:val="005047C4"/>
    <w:rsid w:val="00545055"/>
    <w:rsid w:val="005770A2"/>
    <w:rsid w:val="005838F6"/>
    <w:rsid w:val="00592B00"/>
    <w:rsid w:val="005C2FAF"/>
    <w:rsid w:val="005D7594"/>
    <w:rsid w:val="005F5070"/>
    <w:rsid w:val="005F53FD"/>
    <w:rsid w:val="00604A83"/>
    <w:rsid w:val="006878E4"/>
    <w:rsid w:val="006A7FBD"/>
    <w:rsid w:val="006C12DF"/>
    <w:rsid w:val="006C4F67"/>
    <w:rsid w:val="006D3B57"/>
    <w:rsid w:val="006E2D6E"/>
    <w:rsid w:val="006E639B"/>
    <w:rsid w:val="00724132"/>
    <w:rsid w:val="007A2EAA"/>
    <w:rsid w:val="007D4AA8"/>
    <w:rsid w:val="007E6447"/>
    <w:rsid w:val="007F2546"/>
    <w:rsid w:val="007F4DFC"/>
    <w:rsid w:val="008024EB"/>
    <w:rsid w:val="00806263"/>
    <w:rsid w:val="00854E1B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96869"/>
    <w:rsid w:val="00AA6397"/>
    <w:rsid w:val="00AD0726"/>
    <w:rsid w:val="00B673B2"/>
    <w:rsid w:val="00BD47FC"/>
    <w:rsid w:val="00C06AC7"/>
    <w:rsid w:val="00C14222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DD22D8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53</cp:revision>
  <cp:lastPrinted>2024-08-28T15:18:00Z</cp:lastPrinted>
  <dcterms:created xsi:type="dcterms:W3CDTF">2024-08-15T12:31:00Z</dcterms:created>
  <dcterms:modified xsi:type="dcterms:W3CDTF">2025-08-29T07:46:00Z</dcterms:modified>
</cp:coreProperties>
</file>